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F7A" w:rsidRDefault="00702F7A"/>
    <w:p w:rsidR="004321BD" w:rsidRDefault="004321BD" w:rsidP="004321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321BD" w:rsidRDefault="004321BD" w:rsidP="004321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E6372" w:rsidRDefault="00CE6372" w:rsidP="00CE637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E6372"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  <w:t>Заключенные и планируемые к заключению договора с иностранными и (или) международными организациями по вопросам образования и науки</w:t>
      </w:r>
      <w:r w:rsidRPr="00CE637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CE6372" w:rsidRPr="00820796" w:rsidRDefault="00CE6372" w:rsidP="00CE6372">
      <w:pPr>
        <w:jc w:val="center"/>
        <w:rPr>
          <w:b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в </w:t>
      </w:r>
      <w:r w:rsidRPr="00820796">
        <w:rPr>
          <w:rFonts w:ascii="Times New Roman" w:hAnsi="Times New Roman" w:cs="Times New Roman"/>
          <w:b/>
          <w:sz w:val="32"/>
          <w:szCs w:val="32"/>
          <w:u w:val="single"/>
        </w:rPr>
        <w:t xml:space="preserve">МБОУ СОШ пос. Лесной не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имеется</w:t>
      </w:r>
      <w:r w:rsidRPr="00820796">
        <w:rPr>
          <w:rFonts w:ascii="Times New Roman" w:hAnsi="Times New Roman" w:cs="Times New Roman"/>
          <w:b/>
          <w:sz w:val="32"/>
          <w:szCs w:val="32"/>
          <w:u w:val="single"/>
        </w:rPr>
        <w:t>!</w:t>
      </w:r>
    </w:p>
    <w:p w:rsidR="004321BD" w:rsidRPr="00CE6372" w:rsidRDefault="004321BD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4321BD" w:rsidRDefault="004321BD"/>
    <w:p w:rsidR="004321BD" w:rsidRDefault="004321BD"/>
    <w:p w:rsidR="004321BD" w:rsidRDefault="004321BD"/>
    <w:p w:rsidR="004321BD" w:rsidRDefault="004321BD"/>
    <w:p w:rsidR="004321BD" w:rsidRDefault="004321BD"/>
    <w:p w:rsidR="004321BD" w:rsidRDefault="004321BD"/>
    <w:p w:rsidR="004321BD" w:rsidRDefault="004321BD"/>
    <w:p w:rsidR="004321BD" w:rsidRDefault="004321BD"/>
    <w:p w:rsidR="004321BD" w:rsidRDefault="004321BD"/>
    <w:p w:rsidR="004321BD" w:rsidRDefault="004321BD"/>
    <w:p w:rsidR="004321BD" w:rsidRDefault="004321BD"/>
    <w:p w:rsidR="004321BD" w:rsidRDefault="004321BD"/>
    <w:p w:rsidR="004321BD" w:rsidRDefault="004321BD"/>
    <w:p w:rsidR="004321BD" w:rsidRDefault="004321BD"/>
    <w:p w:rsidR="004321BD" w:rsidRDefault="004321BD"/>
    <w:p w:rsidR="004321BD" w:rsidRDefault="004321BD"/>
    <w:p w:rsidR="004321BD" w:rsidRDefault="004321BD"/>
    <w:p w:rsidR="004321BD" w:rsidRDefault="004321BD"/>
    <w:sectPr w:rsidR="004321BD" w:rsidSect="00702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4321BD"/>
    <w:rsid w:val="004321BD"/>
    <w:rsid w:val="00702F7A"/>
    <w:rsid w:val="00820796"/>
    <w:rsid w:val="008862E4"/>
    <w:rsid w:val="00CE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5</cp:revision>
  <dcterms:created xsi:type="dcterms:W3CDTF">2020-04-15T10:18:00Z</dcterms:created>
  <dcterms:modified xsi:type="dcterms:W3CDTF">2021-02-08T00:41:00Z</dcterms:modified>
</cp:coreProperties>
</file>