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6" w:rsidRDefault="00C02416" w:rsidP="00C02416">
      <w:pPr>
        <w:tabs>
          <w:tab w:val="left" w:pos="56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02416" w:rsidRDefault="00C02416" w:rsidP="00C02416">
      <w:pPr>
        <w:spacing w:after="0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C02416" w:rsidRDefault="00C02416" w:rsidP="00C024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7077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b/>
          <w:sz w:val="28"/>
          <w:szCs w:val="28"/>
        </w:rPr>
        <w:t>ПЛАН ВОСПИТАТЕЛЬНОЙ  РАБОТЫ</w:t>
      </w:r>
      <w:r w:rsidR="001B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8A8" w:rsidRDefault="00C02416" w:rsidP="001B2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пос. Лесной </w:t>
      </w:r>
      <w:r w:rsidR="001B28A8">
        <w:rPr>
          <w:rFonts w:ascii="Times New Roman" w:hAnsi="Times New Roman" w:cs="Times New Roman"/>
          <w:b/>
          <w:sz w:val="28"/>
          <w:szCs w:val="28"/>
        </w:rPr>
        <w:t xml:space="preserve">10-11класс </w:t>
      </w:r>
      <w:r>
        <w:rPr>
          <w:rFonts w:ascii="Times New Roman" w:hAnsi="Times New Roman" w:cs="Times New Roman"/>
          <w:b/>
          <w:sz w:val="28"/>
          <w:szCs w:val="28"/>
        </w:rPr>
        <w:t>на 2023-202</w:t>
      </w:r>
      <w:r w:rsidR="007E70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B28A8" w:rsidRPr="001B28A8" w:rsidRDefault="001B28A8" w:rsidP="001B2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7665"/>
      </w:tblGrid>
      <w:tr w:rsidR="001B28A8" w:rsidTr="001B28A8">
        <w:trPr>
          <w:trHeight w:val="3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01" w:lineRule="exact"/>
              <w:ind w:right="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Месяц/Модуль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1B28A8" w:rsidTr="001B28A8">
        <w:trPr>
          <w:trHeight w:val="321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01" w:lineRule="exact"/>
              <w:ind w:right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1B28A8" w:rsidTr="001B28A8">
        <w:trPr>
          <w:trHeight w:val="9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spacing w:line="270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воспитательного потенциала урока педагогами.</w:t>
            </w:r>
          </w:p>
          <w:p w:rsidR="001B28A8" w:rsidRDefault="001B28A8">
            <w:pPr>
              <w:pStyle w:val="TableParagraph"/>
              <w:spacing w:line="270" w:lineRule="exact"/>
              <w:ind w:right="151"/>
              <w:rPr>
                <w:sz w:val="24"/>
                <w:szCs w:val="24"/>
              </w:rPr>
            </w:pPr>
          </w:p>
        </w:tc>
      </w:tr>
      <w:tr w:rsidR="001B28A8" w:rsidTr="001B28A8">
        <w:trPr>
          <w:trHeight w:val="9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288" w:lineRule="exact"/>
              <w:ind w:left="117"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</w:p>
          <w:p w:rsidR="001B28A8" w:rsidRDefault="001B28A8">
            <w:pPr>
              <w:pStyle w:val="TableParagraph"/>
              <w:spacing w:line="270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мира</w:t>
            </w:r>
          </w:p>
        </w:tc>
      </w:tr>
      <w:tr w:rsidR="001B28A8" w:rsidTr="001B28A8">
        <w:trPr>
          <w:trHeight w:val="9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235" w:lineRule="auto"/>
              <w:ind w:left="117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курсов внеурочной деятельности.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Определение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индивидуального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итогового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проекта.</w:t>
            </w:r>
          </w:p>
        </w:tc>
      </w:tr>
      <w:tr w:rsidR="001B28A8" w:rsidTr="001B28A8">
        <w:trPr>
          <w:trHeight w:val="15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К.Ч.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Анкетирование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«Социальный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паспорт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класса»</w:t>
            </w:r>
            <w:r>
              <w:rPr>
                <w:spacing w:val="-62"/>
                <w:sz w:val="24"/>
                <w:szCs w:val="24"/>
              </w:rPr>
              <w:t xml:space="preserve"> </w:t>
            </w:r>
          </w:p>
          <w:p w:rsidR="001B28A8" w:rsidRDefault="001B28A8">
            <w:pPr>
              <w:pStyle w:val="TableParagraph"/>
              <w:ind w:left="117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КЧ. «Портфолио.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spacing w:line="296" w:lineRule="exact"/>
              <w:ind w:left="117" w:right="1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К.Ч. День солидарности в борьбе с терроризмом.</w:t>
            </w:r>
          </w:p>
        </w:tc>
      </w:tr>
      <w:tr w:rsidR="001B28A8" w:rsidTr="001B28A8">
        <w:trPr>
          <w:trHeight w:val="9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spacing w:line="288" w:lineRule="exact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spacing w:line="288" w:lineRule="exact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  <w:p w:rsidR="001B28A8" w:rsidRDefault="001B28A8">
            <w:pPr>
              <w:pStyle w:val="TableParagraph"/>
              <w:spacing w:line="288" w:lineRule="exact"/>
              <w:ind w:left="117" w:right="151"/>
              <w:rPr>
                <w:sz w:val="24"/>
                <w:szCs w:val="24"/>
              </w:rPr>
            </w:pPr>
          </w:p>
        </w:tc>
      </w:tr>
      <w:tr w:rsidR="001B28A8" w:rsidTr="001B28A8">
        <w:trPr>
          <w:trHeight w:val="9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0" w:right="1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Посещение вновь прибывших семей, опекунских семей</w:t>
            </w:r>
          </w:p>
        </w:tc>
      </w:tr>
      <w:tr w:rsidR="001B28A8" w:rsidTr="001B28A8">
        <w:trPr>
          <w:trHeight w:val="9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left="117" w:right="1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Обновление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информации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стендах. 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Оформление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уголков</w:t>
            </w:r>
          </w:p>
        </w:tc>
      </w:tr>
      <w:tr w:rsidR="001B28A8" w:rsidTr="001B28A8">
        <w:trPr>
          <w:trHeight w:val="9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left="117" w:right="15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месячника 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гражданской защиты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(по профилактике ДДТТ,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 безопасности,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экстремизма, терроризма,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учебно-тренировочная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здания)</w:t>
            </w:r>
          </w:p>
        </w:tc>
      </w:tr>
      <w:tr w:rsidR="001B28A8" w:rsidTr="001B28A8">
        <w:trPr>
          <w:trHeight w:val="9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widowControl w:val="0"/>
              <w:autoSpaceDE w:val="0"/>
              <w:autoSpaceDN w:val="0"/>
              <w:ind w:right="15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autoSpaceDE w:val="0"/>
              <w:autoSpaceDN w:val="0"/>
              <w:ind w:righ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в проекте «Движение первых»</w:t>
            </w:r>
          </w:p>
          <w:p w:rsidR="001B28A8" w:rsidRDefault="001B28A8">
            <w:pPr>
              <w:widowControl w:val="0"/>
              <w:autoSpaceDE w:val="0"/>
              <w:autoSpaceDN w:val="0"/>
              <w:ind w:right="15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актива, распределение обязанностей</w:t>
            </w:r>
          </w:p>
        </w:tc>
      </w:tr>
      <w:tr w:rsidR="001B28A8" w:rsidTr="001B28A8"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октябрь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Международный день музыки 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Акция «Поздравь своего учителя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Реализация программ курсов внеурочной деятельности 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Библиотечный урок </w:t>
            </w:r>
            <w:proofErr w:type="gramStart"/>
            <w:r>
              <w:rPr>
                <w:spacing w:val="-1"/>
                <w:sz w:val="24"/>
                <w:szCs w:val="24"/>
              </w:rPr>
              <w:t>ко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Международному дню библиотек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К.Ч.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Конкурсная программа «Отец – семье опора»»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Общешкольное родительское собрание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0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 «Лучший классный уголок»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Инстуктажи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 ТБ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ноябрь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День государственного герба РФ (5-минутка на уроках обществознания)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spacing w:val="-1"/>
                <w:sz w:val="24"/>
                <w:szCs w:val="24"/>
              </w:rPr>
              <w:t>программа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посвященная Дню Матери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Музейные уроки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школьных праздников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right="1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декабрь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День конституции (уроки истории и обществознания»</w:t>
            </w:r>
            <w:proofErr w:type="gramEnd"/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Акция «Милосердие» (ко Дню инвалидов)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Неделя «Молодежь и  ЗОЖ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</w:tc>
      </w:tr>
      <w:tr w:rsidR="001B28A8" w:rsidTr="001B28A8">
        <w:trPr>
          <w:trHeight w:val="5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Акция «Чужих детей не бывает»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Оформление кабинетов  и </w:t>
            </w:r>
            <w:proofErr w:type="spellStart"/>
            <w:r>
              <w:rPr>
                <w:spacing w:val="-1"/>
                <w:sz w:val="24"/>
                <w:szCs w:val="24"/>
              </w:rPr>
              <w:t>корридоров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к Новому году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Инстуктажи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 ТБ в дни каникул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День освобождения Ленинграда от фашистской </w:t>
            </w:r>
            <w:proofErr w:type="spellStart"/>
            <w:r>
              <w:rPr>
                <w:spacing w:val="-1"/>
                <w:sz w:val="24"/>
                <w:szCs w:val="24"/>
              </w:rPr>
              <w:t>длокады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(на уроках истории)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Линейка, посвященная дню памяти жертв Холокоста</w:t>
            </w:r>
          </w:p>
          <w:p w:rsidR="001B28A8" w:rsidRDefault="001B28A8">
            <w:pPr>
              <w:pStyle w:val="TableParagraph"/>
              <w:ind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  <w:p w:rsidR="001B28A8" w:rsidRDefault="001B28A8">
            <w:pPr>
              <w:pStyle w:val="TableParagraph"/>
              <w:ind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Библиотечные уроки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</w:t>
            </w:r>
            <w:proofErr w:type="spellStart"/>
            <w:r>
              <w:rPr>
                <w:spacing w:val="-1"/>
                <w:sz w:val="24"/>
                <w:szCs w:val="24"/>
              </w:rPr>
              <w:t>возмодностей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школьных праздников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 «Колесо безопасности»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Неделя науки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Конкурсная программа ко дню Защитника Отечества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Музейные уроки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 xml:space="preserve">К.Ч. «Память» (день полного освобождения Ленинграда от </w:t>
            </w:r>
            <w:proofErr w:type="spellStart"/>
            <w:r>
              <w:rPr>
                <w:spacing w:val="-1"/>
                <w:sz w:val="24"/>
                <w:szCs w:val="24"/>
              </w:rPr>
              <w:t>фашистскоц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блокады, День памяти жертв Холокоста»</w:t>
            </w:r>
            <w:proofErr w:type="gramEnd"/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Акция «ЗОЖ» 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школьных праздников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март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 дню рождения С.В. Михалкова (информационная минутка на уроках литературного чтения)</w:t>
            </w:r>
          </w:p>
        </w:tc>
      </w:tr>
      <w:tr w:rsidR="001B28A8" w:rsidTr="001B28A8">
        <w:trPr>
          <w:trHeight w:val="10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Конкурсная программа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посвященная Международному женскому дню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Открытое занятие театральной студии «Калейдоскоп»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стенда рисунков, посвященных 8 марта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апрель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 дню рождения С.В. Рахманинова (01.04) (информационная минутка на уроках музыки)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Международный день птиц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деятельности.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spacing w:val="-1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spacing w:val="-1"/>
                <w:sz w:val="24"/>
                <w:szCs w:val="24"/>
              </w:rPr>
              <w:t>.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 страна возможностей»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Оформление  интерактивного стенда «Правила дорожного движения»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сопровождение групп риска обучающихся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Участияе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в  проекте «Движение первых»</w:t>
            </w:r>
          </w:p>
        </w:tc>
      </w:tr>
      <w:tr w:rsidR="001B28A8" w:rsidTr="001B28A8">
        <w:trPr>
          <w:trHeight w:val="41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май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обществознания)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школьные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Митинг, посвященный  Дню победы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Акция «Георгиевская ленточка»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9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16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«Внеурочная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деятельность»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программ курсов внеурочной деятельности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before="6" w:line="235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«Классное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A8" w:rsidRDefault="001B28A8">
            <w:pPr>
              <w:pStyle w:val="TableParagraph"/>
              <w:ind w:left="0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КЧ «Разговоры о </w:t>
            </w:r>
            <w:proofErr w:type="gramStart"/>
            <w:r>
              <w:rPr>
                <w:spacing w:val="-1"/>
                <w:sz w:val="24"/>
                <w:szCs w:val="24"/>
              </w:rPr>
              <w:t>важном</w:t>
            </w:r>
            <w:proofErr w:type="gramEnd"/>
            <w:r>
              <w:rPr>
                <w:spacing w:val="-1"/>
                <w:sz w:val="24"/>
                <w:szCs w:val="24"/>
              </w:rPr>
              <w:t>»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урок «Россия – страна возможностей» Участие краевых и всероссийских </w:t>
            </w:r>
            <w:proofErr w:type="gramStart"/>
            <w:r>
              <w:rPr>
                <w:spacing w:val="-1"/>
                <w:sz w:val="24"/>
                <w:szCs w:val="24"/>
              </w:rPr>
              <w:t>проектах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(«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spacing w:val="-1"/>
                <w:sz w:val="24"/>
                <w:szCs w:val="24"/>
              </w:rPr>
              <w:t>», «Билет в будущее», «Учись и работай в Хабаровском крае»)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1B28A8" w:rsidRDefault="001B28A8">
            <w:pPr>
              <w:pStyle w:val="TableParagraph"/>
              <w:spacing w:line="320" w:lineRule="atLeas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Итоговые классные собрания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Акция «Мама, папа, Я – дружная семья» (</w:t>
            </w:r>
            <w:proofErr w:type="spellStart"/>
            <w:r>
              <w:rPr>
                <w:spacing w:val="-1"/>
                <w:sz w:val="24"/>
                <w:szCs w:val="24"/>
              </w:rPr>
              <w:t>посвещенная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международному Дню семьи)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</w:t>
            </w:r>
          </w:p>
          <w:p w:rsidR="001B28A8" w:rsidRDefault="001B28A8">
            <w:pPr>
              <w:pStyle w:val="TableParagraph"/>
              <w:spacing w:before="2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пространственной</w:t>
            </w:r>
            <w:proofErr w:type="gramEnd"/>
          </w:p>
          <w:p w:rsidR="001B28A8" w:rsidRDefault="001B28A8">
            <w:pPr>
              <w:pStyle w:val="TableParagraph"/>
              <w:spacing w:line="30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 стенда «Весна, труд, май»</w:t>
            </w:r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right="151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День здоровья. Инструктажи по ТБ на летних каникулах</w:t>
            </w:r>
          </w:p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месячника 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гражданской защиты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(по профилактике ДДТТ,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 безопасности,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экстремизма, терроризма, учебно-тренировочная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здания</w:t>
            </w:r>
            <w:proofErr w:type="gramEnd"/>
          </w:p>
        </w:tc>
      </w:tr>
      <w:tr w:rsidR="001B28A8" w:rsidTr="001B28A8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spacing w:line="318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«Общественные движения»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A8" w:rsidRDefault="001B28A8">
            <w:pPr>
              <w:pStyle w:val="TableParagraph"/>
              <w:ind w:left="117" w:right="1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Подведение итогов участия в проекте «Движение первых»</w:t>
            </w:r>
          </w:p>
        </w:tc>
      </w:tr>
    </w:tbl>
    <w:p w:rsidR="001B28A8" w:rsidRDefault="001B28A8" w:rsidP="00C024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A8" w:rsidRDefault="001B28A8" w:rsidP="00C024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A8" w:rsidRDefault="001B28A8" w:rsidP="00C024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A8" w:rsidRDefault="001B28A8" w:rsidP="00C024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8A8" w:rsidSect="00C15A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49"/>
    <w:multiLevelType w:val="hybridMultilevel"/>
    <w:tmpl w:val="977E3E40"/>
    <w:lvl w:ilvl="0" w:tplc="C538A85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640A7FA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B9FEDCE8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4FD61AB0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31420FA2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3AB0F7D0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8216F142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274A9156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2E98F958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1">
    <w:nsid w:val="168773E2"/>
    <w:multiLevelType w:val="hybridMultilevel"/>
    <w:tmpl w:val="AA587526"/>
    <w:lvl w:ilvl="0" w:tplc="C8C4B48A">
      <w:start w:val="1"/>
      <w:numFmt w:val="decimal"/>
      <w:lvlText w:val="%1)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A4F90"/>
    <w:multiLevelType w:val="hybridMultilevel"/>
    <w:tmpl w:val="4166642E"/>
    <w:lvl w:ilvl="0" w:tplc="B2DC352C">
      <w:start w:val="33"/>
      <w:numFmt w:val="decimal"/>
      <w:lvlText w:val="%1)"/>
      <w:lvlJc w:val="left"/>
      <w:pPr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866F6"/>
    <w:multiLevelType w:val="hybridMultilevel"/>
    <w:tmpl w:val="9FC4C000"/>
    <w:lvl w:ilvl="0" w:tplc="9C447AF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5B20E8E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C1383612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C3229DE2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885EFFC2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3D02E824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5C883924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81CA81D4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370E5E20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4">
    <w:nsid w:val="2B354D5F"/>
    <w:multiLevelType w:val="hybridMultilevel"/>
    <w:tmpl w:val="2EEC8D0E"/>
    <w:lvl w:ilvl="0" w:tplc="C3226500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228A"/>
    <w:multiLevelType w:val="hybridMultilevel"/>
    <w:tmpl w:val="0D52507A"/>
    <w:lvl w:ilvl="0" w:tplc="C8C4B48A">
      <w:start w:val="1"/>
      <w:numFmt w:val="decimal"/>
      <w:lvlText w:val="%1)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32E22"/>
    <w:multiLevelType w:val="hybridMultilevel"/>
    <w:tmpl w:val="3006D08C"/>
    <w:lvl w:ilvl="0" w:tplc="2A86B27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2263C2">
      <w:numFmt w:val="bullet"/>
      <w:lvlText w:val="•"/>
      <w:lvlJc w:val="left"/>
      <w:pPr>
        <w:ind w:left="555" w:hanging="248"/>
      </w:pPr>
      <w:rPr>
        <w:lang w:val="ru-RU" w:eastAsia="en-US" w:bidi="ar-SA"/>
      </w:rPr>
    </w:lvl>
    <w:lvl w:ilvl="2" w:tplc="8B68BDD2">
      <w:numFmt w:val="bullet"/>
      <w:lvlText w:val="•"/>
      <w:lvlJc w:val="left"/>
      <w:pPr>
        <w:ind w:left="1011" w:hanging="248"/>
      </w:pPr>
      <w:rPr>
        <w:lang w:val="ru-RU" w:eastAsia="en-US" w:bidi="ar-SA"/>
      </w:rPr>
    </w:lvl>
    <w:lvl w:ilvl="3" w:tplc="D55488A6">
      <w:numFmt w:val="bullet"/>
      <w:lvlText w:val="•"/>
      <w:lvlJc w:val="left"/>
      <w:pPr>
        <w:ind w:left="1467" w:hanging="248"/>
      </w:pPr>
      <w:rPr>
        <w:lang w:val="ru-RU" w:eastAsia="en-US" w:bidi="ar-SA"/>
      </w:rPr>
    </w:lvl>
    <w:lvl w:ilvl="4" w:tplc="E974CF8E">
      <w:numFmt w:val="bullet"/>
      <w:lvlText w:val="•"/>
      <w:lvlJc w:val="left"/>
      <w:pPr>
        <w:ind w:left="1923" w:hanging="248"/>
      </w:pPr>
      <w:rPr>
        <w:lang w:val="ru-RU" w:eastAsia="en-US" w:bidi="ar-SA"/>
      </w:rPr>
    </w:lvl>
    <w:lvl w:ilvl="5" w:tplc="18EA2B78">
      <w:numFmt w:val="bullet"/>
      <w:lvlText w:val="•"/>
      <w:lvlJc w:val="left"/>
      <w:pPr>
        <w:ind w:left="2379" w:hanging="248"/>
      </w:pPr>
      <w:rPr>
        <w:lang w:val="ru-RU" w:eastAsia="en-US" w:bidi="ar-SA"/>
      </w:rPr>
    </w:lvl>
    <w:lvl w:ilvl="6" w:tplc="EC6A542C">
      <w:numFmt w:val="bullet"/>
      <w:lvlText w:val="•"/>
      <w:lvlJc w:val="left"/>
      <w:pPr>
        <w:ind w:left="2835" w:hanging="248"/>
      </w:pPr>
      <w:rPr>
        <w:lang w:val="ru-RU" w:eastAsia="en-US" w:bidi="ar-SA"/>
      </w:rPr>
    </w:lvl>
    <w:lvl w:ilvl="7" w:tplc="980A1CC8">
      <w:numFmt w:val="bullet"/>
      <w:lvlText w:val="•"/>
      <w:lvlJc w:val="left"/>
      <w:pPr>
        <w:ind w:left="3291" w:hanging="248"/>
      </w:pPr>
      <w:rPr>
        <w:lang w:val="ru-RU" w:eastAsia="en-US" w:bidi="ar-SA"/>
      </w:rPr>
    </w:lvl>
    <w:lvl w:ilvl="8" w:tplc="80885FF2">
      <w:numFmt w:val="bullet"/>
      <w:lvlText w:val="•"/>
      <w:lvlJc w:val="left"/>
      <w:pPr>
        <w:ind w:left="3747" w:hanging="248"/>
      </w:pPr>
      <w:rPr>
        <w:lang w:val="ru-RU" w:eastAsia="en-US" w:bidi="ar-SA"/>
      </w:rPr>
    </w:lvl>
  </w:abstractNum>
  <w:abstractNum w:abstractNumId="7">
    <w:nsid w:val="4A62549F"/>
    <w:multiLevelType w:val="hybridMultilevel"/>
    <w:tmpl w:val="274864EE"/>
    <w:lvl w:ilvl="0" w:tplc="6868D8DA">
      <w:start w:val="1"/>
      <w:numFmt w:val="decimal"/>
      <w:lvlText w:val="%1)"/>
      <w:lvlJc w:val="left"/>
      <w:pPr>
        <w:ind w:left="343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E1EAAA6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3C28419A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3EBE52E4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6FA6AE6E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44864AAC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05062B02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614AE7AA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147A0C9E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8">
    <w:nsid w:val="59642247"/>
    <w:multiLevelType w:val="hybridMultilevel"/>
    <w:tmpl w:val="944809FE"/>
    <w:lvl w:ilvl="0" w:tplc="B20646B2">
      <w:start w:val="1"/>
      <w:numFmt w:val="decimal"/>
      <w:lvlText w:val="%1)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06FB1"/>
    <w:multiLevelType w:val="hybridMultilevel"/>
    <w:tmpl w:val="745ECBAC"/>
    <w:lvl w:ilvl="0" w:tplc="88F6B796">
      <w:start w:val="1"/>
      <w:numFmt w:val="decimal"/>
      <w:lvlText w:val="%1)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537D6"/>
    <w:multiLevelType w:val="hybridMultilevel"/>
    <w:tmpl w:val="E244FCA6"/>
    <w:lvl w:ilvl="0" w:tplc="956E0C6C">
      <w:start w:val="4"/>
      <w:numFmt w:val="decimal"/>
      <w:lvlText w:val="(%1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F772E"/>
    <w:multiLevelType w:val="hybridMultilevel"/>
    <w:tmpl w:val="C8304C0E"/>
    <w:lvl w:ilvl="0" w:tplc="2144A3FA">
      <w:start w:val="1"/>
      <w:numFmt w:val="decimal"/>
      <w:lvlText w:val="%1)"/>
      <w:lvlJc w:val="left"/>
      <w:pPr>
        <w:ind w:left="4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06BB3"/>
    <w:multiLevelType w:val="hybridMultilevel"/>
    <w:tmpl w:val="F0F0B7E0"/>
    <w:lvl w:ilvl="0" w:tplc="79A8C7D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82124E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9802FC9C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B9A6954C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1CDC68B2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CF7A1A5A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456EFF54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C7D0EA1A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97EC9F60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2416"/>
    <w:rsid w:val="001B28A8"/>
    <w:rsid w:val="003F0559"/>
    <w:rsid w:val="006227B8"/>
    <w:rsid w:val="007E1820"/>
    <w:rsid w:val="007E7077"/>
    <w:rsid w:val="009904D8"/>
    <w:rsid w:val="009E70A7"/>
    <w:rsid w:val="00B113C7"/>
    <w:rsid w:val="00C02416"/>
    <w:rsid w:val="00E5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2416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024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C0241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0241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024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dcterms:created xsi:type="dcterms:W3CDTF">2023-11-28T02:41:00Z</dcterms:created>
  <dcterms:modified xsi:type="dcterms:W3CDTF">2023-11-28T03:35:00Z</dcterms:modified>
</cp:coreProperties>
</file>